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34A503" w14:textId="3B8FECEE" w:rsidR="005909E3" w:rsidRDefault="005909E3" w:rsidP="005909E3">
      <w:r>
        <w:t>以下，我想先以食、衣、住、行、育、樂</w:t>
      </w:r>
      <w:r>
        <w:rPr>
          <w:rFonts w:hint="eastAsia"/>
        </w:rPr>
        <w:t>六</w:t>
      </w:r>
      <w:r>
        <w:t>個部分做簡短分享</w:t>
      </w:r>
      <w:r w:rsidR="00DE420A">
        <w:t>（如果有什麼問題，歡迎寄信或以其他通訊軟體詢問）</w:t>
      </w:r>
      <w:r>
        <w:t>，再開始寫自己的心得：</w:t>
      </w:r>
    </w:p>
    <w:p w14:paraId="539698C8" w14:textId="0DB6CBA5" w:rsidR="00D97EEE" w:rsidRDefault="00D97EEE" w:rsidP="005909E3">
      <w:pPr>
        <w:rPr>
          <w:rFonts w:hint="eastAsia"/>
        </w:rPr>
      </w:pPr>
      <w:r>
        <w:t>一、</w:t>
      </w:r>
      <w:r>
        <w:rPr>
          <w:rFonts w:hint="eastAsia"/>
        </w:rPr>
        <w:t>簡短分享</w:t>
      </w:r>
    </w:p>
    <w:p w14:paraId="03AB51B7" w14:textId="77777777" w:rsidR="005909E3" w:rsidRPr="00D7572F" w:rsidRDefault="005909E3" w:rsidP="005909E3">
      <w:pPr>
        <w:rPr>
          <w:b/>
          <w:u w:val="single"/>
        </w:rPr>
      </w:pPr>
      <w:r w:rsidRPr="00D7572F">
        <w:rPr>
          <w:b/>
          <w:u w:val="single"/>
        </w:rPr>
        <w:t>食</w:t>
      </w:r>
    </w:p>
    <w:p w14:paraId="5E6A82FD" w14:textId="54227E78" w:rsidR="005909E3" w:rsidRDefault="005909E3" w:rsidP="005909E3">
      <w:r>
        <w:rPr>
          <w:rFonts w:hint="eastAsia"/>
        </w:rPr>
        <w:t xml:space="preserve">  </w:t>
      </w:r>
      <w:r>
        <w:t>以大學部</w:t>
      </w:r>
      <w:r>
        <w:rPr>
          <w:rFonts w:hint="eastAsia"/>
        </w:rPr>
        <w:t>的仙</w:t>
      </w:r>
      <w:r>
        <w:t>林校區來說，校內食堂</w:t>
      </w:r>
      <w:r w:rsidR="00A1266C">
        <w:t>選擇多樣</w:t>
      </w:r>
      <w:r w:rsidR="00A1266C">
        <w:rPr>
          <w:rFonts w:hint="eastAsia"/>
        </w:rPr>
        <w:t>、</w:t>
      </w:r>
      <w:r>
        <w:t>便宜，在</w:t>
      </w:r>
      <w:r>
        <w:rPr>
          <w:rFonts w:hint="eastAsia"/>
        </w:rPr>
        <w:t>10</w:t>
      </w:r>
      <w:r>
        <w:rPr>
          <w:rFonts w:hint="eastAsia"/>
        </w:rPr>
        <w:t>元的人民幣左右</w:t>
      </w:r>
      <w:r>
        <w:t>，就可以在校內食堂吃得非常飽</w:t>
      </w:r>
      <w:r>
        <w:rPr>
          <w:rFonts w:hint="eastAsia"/>
        </w:rPr>
        <w:t>。不過因為食堂</w:t>
      </w:r>
      <w:r>
        <w:t>是有時間限制的，而且尖峰時間會非常多人，這時候就是</w:t>
      </w:r>
      <w:r>
        <w:rPr>
          <w:rFonts w:hint="eastAsia"/>
        </w:rPr>
        <w:t>體驗</w:t>
      </w:r>
      <w:r>
        <w:t>外賣便利的好時機了</w:t>
      </w:r>
      <w:r>
        <w:rPr>
          <w:rFonts w:hint="eastAsia"/>
        </w:rPr>
        <w:t>。</w:t>
      </w:r>
      <w:r>
        <w:t>外賣就和在外面吃一樣</w:t>
      </w:r>
      <w:r>
        <w:rPr>
          <w:rFonts w:hint="eastAsia"/>
        </w:rPr>
        <w:t>，</w:t>
      </w:r>
      <w:r>
        <w:t>價格會比較貴，但真</w:t>
      </w:r>
      <w:r>
        <w:rPr>
          <w:rFonts w:hint="eastAsia"/>
        </w:rPr>
        <w:t>的</w:t>
      </w:r>
      <w:r>
        <w:t>非常方便，</w:t>
      </w:r>
      <w:r>
        <w:rPr>
          <w:rFonts w:hint="eastAsia"/>
        </w:rPr>
        <w:t>APP</w:t>
      </w:r>
      <w:r>
        <w:rPr>
          <w:rFonts w:hint="eastAsia"/>
        </w:rPr>
        <w:t>上有很多優惠</w:t>
      </w:r>
      <w:r>
        <w:t>組合待發掘</w:t>
      </w:r>
      <w:r>
        <w:rPr>
          <w:rFonts w:hint="eastAsia"/>
        </w:rPr>
        <w:t>。</w:t>
      </w:r>
    </w:p>
    <w:p w14:paraId="373015E0" w14:textId="77777777" w:rsidR="005909E3" w:rsidRPr="00D7572F" w:rsidRDefault="005909E3" w:rsidP="005909E3">
      <w:pPr>
        <w:rPr>
          <w:b/>
          <w:u w:val="single"/>
        </w:rPr>
      </w:pPr>
      <w:r w:rsidRPr="00D7572F">
        <w:rPr>
          <w:rFonts w:hint="eastAsia"/>
          <w:b/>
          <w:u w:val="single"/>
        </w:rPr>
        <w:t>衣</w:t>
      </w:r>
    </w:p>
    <w:p w14:paraId="4AC416C7" w14:textId="77777777" w:rsidR="005909E3" w:rsidRDefault="005909E3" w:rsidP="005909E3">
      <w:r>
        <w:t>是秋季學期</w:t>
      </w:r>
      <w:r>
        <w:rPr>
          <w:rFonts w:hint="eastAsia"/>
        </w:rPr>
        <w:t>出</w:t>
      </w:r>
      <w:r>
        <w:t>來交換的，</w:t>
      </w:r>
      <w:r>
        <w:rPr>
          <w:rFonts w:hint="eastAsia"/>
        </w:rPr>
        <w:t>9</w:t>
      </w:r>
      <w:r>
        <w:rPr>
          <w:rFonts w:hint="eastAsia"/>
        </w:rPr>
        <w:t>月至</w:t>
      </w:r>
      <w:r>
        <w:rPr>
          <w:rFonts w:hint="eastAsia"/>
        </w:rPr>
        <w:t>1</w:t>
      </w:r>
      <w:r>
        <w:rPr>
          <w:rFonts w:hint="eastAsia"/>
        </w:rPr>
        <w:t>月的南京季節橫跨大，需要帶的衣服也須</w:t>
      </w:r>
      <w:r>
        <w:t>夏、秋、冬兼具，因此在整理行李的時候需多加注意，尤其是冬天的衣服，南京的冬天非常寒冷，且位於秦淮以南，沒有全面供暖，僅有空調。</w:t>
      </w:r>
    </w:p>
    <w:p w14:paraId="5FAAB96A" w14:textId="77777777" w:rsidR="005909E3" w:rsidRPr="00D7572F" w:rsidRDefault="005909E3" w:rsidP="005909E3">
      <w:pPr>
        <w:rPr>
          <w:b/>
          <w:u w:val="single"/>
        </w:rPr>
      </w:pPr>
      <w:r w:rsidRPr="00D7572F">
        <w:rPr>
          <w:b/>
          <w:u w:val="single"/>
        </w:rPr>
        <w:t>住</w:t>
      </w:r>
    </w:p>
    <w:p w14:paraId="339811A4" w14:textId="14D55749" w:rsidR="005909E3" w:rsidRDefault="005909E3" w:rsidP="005909E3">
      <w:pPr>
        <w:rPr>
          <w:rFonts w:hint="eastAsia"/>
        </w:rPr>
      </w:pPr>
      <w:r>
        <w:rPr>
          <w:rFonts w:hint="eastAsia"/>
        </w:rPr>
        <w:t>學校會安排宿舍給交換生，我們這屆的情況是男生住</w:t>
      </w:r>
      <w:r>
        <w:t>留學生宿舍，女生住當地本科生宿舍。在女</w:t>
      </w:r>
      <w:r>
        <w:rPr>
          <w:rFonts w:hint="eastAsia"/>
        </w:rPr>
        <w:t>宿</w:t>
      </w:r>
      <w:r>
        <w:t>的部分，四人一房，三房共用一個公共空間</w:t>
      </w:r>
      <w:r w:rsidR="00A1266C">
        <w:rPr>
          <w:rFonts w:hint="eastAsia"/>
        </w:rPr>
        <w:t>，</w:t>
      </w:r>
      <w:r>
        <w:t>宿舍環境和東華是</w:t>
      </w:r>
      <w:r>
        <w:rPr>
          <w:rFonts w:hint="eastAsia"/>
        </w:rPr>
        <w:t>有一點差距的，</w:t>
      </w:r>
      <w:r>
        <w:t>尤其是洗澡的地方，雖然當地台辦已經在公共空間加裝熱水器，但因電費稍高，冬季等待熱水時間長，因此許多人還是會選擇到沒有</w:t>
      </w:r>
      <w:r>
        <w:rPr>
          <w:rFonts w:hint="eastAsia"/>
        </w:rPr>
        <w:t>門</w:t>
      </w:r>
      <w:r>
        <w:t>的大澡堂洗澡</w:t>
      </w:r>
      <w:r>
        <w:rPr>
          <w:rFonts w:hint="eastAsia"/>
        </w:rPr>
        <w:t>，是一個很特別的體驗。</w:t>
      </w:r>
    </w:p>
    <w:p w14:paraId="6BE99D43" w14:textId="77777777" w:rsidR="005909E3" w:rsidRPr="00D7572F" w:rsidRDefault="005909E3" w:rsidP="005909E3">
      <w:pPr>
        <w:rPr>
          <w:b/>
          <w:u w:val="single"/>
        </w:rPr>
      </w:pPr>
      <w:r w:rsidRPr="00D7572F">
        <w:rPr>
          <w:rFonts w:hint="eastAsia"/>
          <w:b/>
          <w:u w:val="single"/>
        </w:rPr>
        <w:t>行</w:t>
      </w:r>
    </w:p>
    <w:p w14:paraId="7C4307A0" w14:textId="068A63EA" w:rsidR="005909E3" w:rsidRDefault="005909E3" w:rsidP="005909E3">
      <w:r>
        <w:t>南大有兩個校區，大學生的仙林校區校內有良好的共享單車系統，校外交通的話離市區有一點遠，不過附近生活機能</w:t>
      </w:r>
      <w:r w:rsidR="00D97EEE">
        <w:t>就很</w:t>
      </w:r>
      <w:r>
        <w:t>好</w:t>
      </w:r>
      <w:r w:rsidR="00D97EEE">
        <w:t>了</w:t>
      </w:r>
      <w:r>
        <w:t>，</w:t>
      </w:r>
      <w:r>
        <w:rPr>
          <w:rFonts w:hint="eastAsia"/>
        </w:rPr>
        <w:t>公交系統</w:t>
      </w:r>
      <w:r>
        <w:t>也很方便便宜，地鐵兩站就能到有購物商場和聚會的地方，大約</w:t>
      </w:r>
      <w:r>
        <w:rPr>
          <w:rFonts w:hint="eastAsia"/>
        </w:rPr>
        <w:t>50</w:t>
      </w:r>
      <w:r w:rsidR="007C49D9">
        <w:rPr>
          <w:rFonts w:hint="eastAsia"/>
        </w:rPr>
        <w:t>分鐘左右</w:t>
      </w:r>
      <w:r>
        <w:rPr>
          <w:rFonts w:hint="eastAsia"/>
        </w:rPr>
        <w:t>也能到市區</w:t>
      </w:r>
      <w:r>
        <w:t>。</w:t>
      </w:r>
    </w:p>
    <w:p w14:paraId="328881BB" w14:textId="77777777" w:rsidR="005909E3" w:rsidRPr="00D7572F" w:rsidRDefault="005909E3" w:rsidP="005909E3">
      <w:pPr>
        <w:rPr>
          <w:b/>
          <w:u w:val="single"/>
        </w:rPr>
      </w:pPr>
      <w:r w:rsidRPr="00D7572F">
        <w:rPr>
          <w:rFonts w:hint="eastAsia"/>
          <w:b/>
          <w:u w:val="single"/>
        </w:rPr>
        <w:t>育</w:t>
      </w:r>
    </w:p>
    <w:p w14:paraId="39E5BF79" w14:textId="6AFA490A" w:rsidR="005909E3" w:rsidRDefault="005909E3" w:rsidP="005909E3">
      <w:r>
        <w:rPr>
          <w:rFonts w:hint="eastAsia"/>
        </w:rPr>
        <w:t>在學習方面有自由的選課制度，不需要侷限在自己的系所，只需要符合東華對於交換生兩門課的規定就好。</w:t>
      </w:r>
      <w:r>
        <w:t>我自己是選了三門</w:t>
      </w:r>
      <w:r>
        <w:rPr>
          <w:rFonts w:hint="eastAsia"/>
        </w:rPr>
        <w:t>系</w:t>
      </w:r>
      <w:r>
        <w:t>必</w:t>
      </w:r>
      <w:r>
        <w:rPr>
          <w:rFonts w:hint="eastAsia"/>
        </w:rPr>
        <w:t>/</w:t>
      </w:r>
      <w:r>
        <w:rPr>
          <w:rFonts w:hint="eastAsia"/>
        </w:rPr>
        <w:t>選修</w:t>
      </w:r>
      <w:r>
        <w:t>和兩門通識，課業壓力並不大，留有許多時間去當地的福利機構做志工進行社工實務學習</w:t>
      </w:r>
      <w:r>
        <w:rPr>
          <w:rFonts w:hint="eastAsia"/>
        </w:rPr>
        <w:t>，以及到</w:t>
      </w:r>
      <w:r>
        <w:t>各地旅遊。值得注意的是當地課堂一定要詢問同學是否有在通訊軟體（如微信、</w:t>
      </w:r>
      <w:r>
        <w:rPr>
          <w:rFonts w:hint="eastAsia"/>
        </w:rPr>
        <w:t>QQ</w:t>
      </w:r>
      <w:r>
        <w:rPr>
          <w:rFonts w:hint="eastAsia"/>
        </w:rPr>
        <w:t>）</w:t>
      </w:r>
      <w:r>
        <w:t>上建立課堂群，並且一定要加入，因為課堂資料</w:t>
      </w:r>
      <w:r>
        <w:rPr>
          <w:rFonts w:hint="eastAsia"/>
        </w:rPr>
        <w:t>等資訊皆會出現在上面，另外，當地有許多考試都只考</w:t>
      </w:r>
      <w:r>
        <w:t>期末考，而考試時間及場地會公佈在教務網查看，</w:t>
      </w:r>
      <w:r w:rsidR="00D97EEE">
        <w:t>並不是</w:t>
      </w:r>
      <w:r w:rsidR="00D97EEE">
        <w:rPr>
          <w:rFonts w:hint="eastAsia"/>
        </w:rPr>
        <w:t>課</w:t>
      </w:r>
      <w:r w:rsidR="00D97EEE">
        <w:t>上考，和</w:t>
      </w:r>
      <w:r w:rsidR="00D97EEE">
        <w:rPr>
          <w:rFonts w:hint="eastAsia"/>
        </w:rPr>
        <w:t>東華</w:t>
      </w:r>
      <w:r>
        <w:t>不太一樣。</w:t>
      </w:r>
    </w:p>
    <w:p w14:paraId="3DEF44F2" w14:textId="77777777" w:rsidR="005909E3" w:rsidRPr="00D7572F" w:rsidRDefault="005909E3" w:rsidP="005909E3">
      <w:pPr>
        <w:rPr>
          <w:rFonts w:hint="eastAsia"/>
          <w:b/>
          <w:u w:val="single"/>
        </w:rPr>
      </w:pPr>
      <w:r w:rsidRPr="00D7572F">
        <w:rPr>
          <w:b/>
          <w:u w:val="single"/>
        </w:rPr>
        <w:t>樂</w:t>
      </w:r>
    </w:p>
    <w:p w14:paraId="1F34D667" w14:textId="77777777" w:rsidR="005909E3" w:rsidRPr="00AF546F" w:rsidRDefault="005909E3" w:rsidP="005909E3">
      <w:pPr>
        <w:rPr>
          <w:rFonts w:hint="eastAsia"/>
        </w:rPr>
      </w:pPr>
      <w:r>
        <w:t>南京</w:t>
      </w:r>
      <w:r>
        <w:rPr>
          <w:rFonts w:hint="eastAsia"/>
        </w:rPr>
        <w:t>是個文化古都，當地有許多值得去走走的古蹟，更有豐富的博物館、展覽等藝文活動可以參與，如果有</w:t>
      </w:r>
      <w:r>
        <w:t>時間</w:t>
      </w:r>
      <w:r>
        <w:rPr>
          <w:rFonts w:hint="eastAsia"/>
        </w:rPr>
        <w:t>等考量</w:t>
      </w:r>
      <w:r>
        <w:t>，只</w:t>
      </w:r>
      <w:r>
        <w:rPr>
          <w:rFonts w:hint="eastAsia"/>
        </w:rPr>
        <w:t>在南京也能夠找到許多有趣的事情豐富自己的生活。</w:t>
      </w:r>
      <w:r>
        <w:t>如果能夠去到</w:t>
      </w:r>
      <w:r>
        <w:rPr>
          <w:rFonts w:hint="eastAsia"/>
        </w:rPr>
        <w:t>南京以外的地方</w:t>
      </w:r>
      <w:r>
        <w:t>看看更是一個難得的機會，中國非常的大，而且各地都有不同的風土民情</w:t>
      </w:r>
      <w:r>
        <w:rPr>
          <w:rFonts w:hint="eastAsia"/>
        </w:rPr>
        <w:t>，</w:t>
      </w:r>
      <w:r>
        <w:t>像是世界的縮影，大多城市都</w:t>
      </w:r>
      <w:r>
        <w:lastRenderedPageBreak/>
        <w:t>有</w:t>
      </w:r>
      <w:r>
        <w:rPr>
          <w:rFonts w:hint="eastAsia"/>
        </w:rPr>
        <w:t>方便的交通</w:t>
      </w:r>
      <w:r>
        <w:t>，是自助旅行的好地方。</w:t>
      </w:r>
      <w:r>
        <w:rPr>
          <w:rFonts w:hint="eastAsia"/>
        </w:rPr>
        <w:t>在旅行</w:t>
      </w:r>
      <w:r>
        <w:t>訂票、</w:t>
      </w:r>
      <w:r>
        <w:rPr>
          <w:rFonts w:hint="eastAsia"/>
        </w:rPr>
        <w:t>攻略的部分，非常</w:t>
      </w:r>
      <w:r>
        <w:t>推薦攜</w:t>
      </w:r>
      <w:r>
        <w:rPr>
          <w:rFonts w:hint="eastAsia"/>
        </w:rPr>
        <w:t>程、</w:t>
      </w:r>
      <w:r w:rsidRPr="00AF546F">
        <w:t>馬蜂窩</w:t>
      </w:r>
      <w:r>
        <w:t>兩個</w:t>
      </w:r>
      <w:r>
        <w:rPr>
          <w:rFonts w:hint="eastAsia"/>
        </w:rPr>
        <w:t>APP</w:t>
      </w:r>
      <w:r>
        <w:rPr>
          <w:rFonts w:hint="eastAsia"/>
        </w:rPr>
        <w:t>，出門在外一定要帶上可以節省很多錢的學生證</w:t>
      </w:r>
      <w:r>
        <w:t>（一本的那個）</w:t>
      </w:r>
      <w:r>
        <w:rPr>
          <w:rFonts w:hint="eastAsia"/>
        </w:rPr>
        <w:t>，</w:t>
      </w:r>
      <w:r>
        <w:t>在人多的地方尤要注意安全。</w:t>
      </w:r>
    </w:p>
    <w:p w14:paraId="6BB0AB92" w14:textId="38AF41EC" w:rsidR="00970AA2" w:rsidRDefault="00D97EEE">
      <w:pPr>
        <w:rPr>
          <w:rFonts w:hint="eastAsia"/>
        </w:rPr>
      </w:pPr>
      <w:r>
        <w:t>二、交換心得</w:t>
      </w:r>
    </w:p>
    <w:p w14:paraId="73B2F90C" w14:textId="77777777" w:rsidR="000E3DBF" w:rsidRPr="00C272FF" w:rsidRDefault="000E3DBF">
      <w:pPr>
        <w:rPr>
          <w:b/>
          <w:u w:val="single"/>
        </w:rPr>
      </w:pPr>
      <w:r w:rsidRPr="00C272FF">
        <w:rPr>
          <w:rFonts w:hint="eastAsia"/>
          <w:b/>
          <w:u w:val="single"/>
        </w:rPr>
        <w:t>初來</w:t>
      </w:r>
      <w:r w:rsidRPr="00C272FF">
        <w:rPr>
          <w:b/>
          <w:u w:val="single"/>
        </w:rPr>
        <w:t>與熟悉</w:t>
      </w:r>
    </w:p>
    <w:p w14:paraId="0AB66C45" w14:textId="7B0E1DE0" w:rsidR="005A1B92" w:rsidRDefault="000E3DBF">
      <w:r>
        <w:t xml:space="preserve">  </w:t>
      </w:r>
      <w:r>
        <w:t>還記得第一次與南京見面，是學伴團在機場的熱烈歡迎以及穿梭在宿舍之間</w:t>
      </w:r>
      <w:r w:rsidR="00FE4B53">
        <w:t>協助</w:t>
      </w:r>
      <w:r w:rsidR="00FE4B53">
        <w:rPr>
          <w:rFonts w:hint="eastAsia"/>
        </w:rPr>
        <w:t>首</w:t>
      </w:r>
      <w:r>
        <w:t>次見面的我們初步打理好能夠在南大生活好的樣子，那一天，南京城下著原本可能使人慌亂的雨，卻因為學伴們及台港澳交流協會的全體成員的盡心盡力的幫忙，讓</w:t>
      </w:r>
      <w:r>
        <w:rPr>
          <w:rFonts w:hint="eastAsia"/>
        </w:rPr>
        <w:t>初來</w:t>
      </w:r>
      <w:r>
        <w:t>的南京，如此令人安心</w:t>
      </w:r>
      <w:r>
        <w:rPr>
          <w:rFonts w:hint="eastAsia"/>
        </w:rPr>
        <w:t>。於是，在學伴們的幫助之下，我們整理好了宿舍，辦好了電話卡</w:t>
      </w:r>
      <w:r>
        <w:t>和銀行卡</w:t>
      </w:r>
      <w:r>
        <w:rPr>
          <w:rFonts w:hint="eastAsia"/>
        </w:rPr>
        <w:t>，</w:t>
      </w:r>
      <w:r w:rsidR="00490390">
        <w:t>了解學校的地理位置與學習資源，學會搭南京的地鐵</w:t>
      </w:r>
      <w:r w:rsidR="00490390">
        <w:t>……</w:t>
      </w:r>
      <w:r w:rsidR="00490390">
        <w:t>。在短短的時間裡，</w:t>
      </w:r>
      <w:r w:rsidR="005A1B92">
        <w:t>感受到南京帶來</w:t>
      </w:r>
      <w:bookmarkStart w:id="0" w:name="_GoBack"/>
      <w:bookmarkEnd w:id="0"/>
      <w:r w:rsidR="005A1B92">
        <w:t>的溫暖，見證了來自科技所帶來的便利，</w:t>
      </w:r>
      <w:r w:rsidR="00490390">
        <w:t>迅速</w:t>
      </w:r>
      <w:r w:rsidR="005A1B92">
        <w:t>地</w:t>
      </w:r>
      <w:r w:rsidR="00490390">
        <w:t>適應了</w:t>
      </w:r>
      <w:r w:rsidR="00970AA2">
        <w:t>新的</w:t>
      </w:r>
      <w:r w:rsidR="00490390">
        <w:t>生活，</w:t>
      </w:r>
      <w:r w:rsidR="00970AA2">
        <w:t>也開始發展一段於此精彩的故事。</w:t>
      </w:r>
    </w:p>
    <w:p w14:paraId="5E6AADFE" w14:textId="4AC7FE61" w:rsidR="000E3DBF" w:rsidRDefault="00FF16E8">
      <w:r>
        <w:rPr>
          <w:rFonts w:hint="eastAsia"/>
          <w:noProof/>
        </w:rPr>
        <w:drawing>
          <wp:inline distT="0" distB="0" distL="0" distR="0" wp14:anchorId="0FCA8D3A" wp14:editId="762F9280">
            <wp:extent cx="4871094" cy="3247200"/>
            <wp:effectExtent l="0" t="0" r="5715" b="4445"/>
            <wp:docPr id="1" name="圖片 1" descr="50690206_372231106875298_46396698520746721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0690206_372231106875298_4639669852074672128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094" cy="32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40F5">
        <w:rPr>
          <w:rFonts w:hint="eastAsia"/>
          <w:noProof/>
        </w:rPr>
        <w:drawing>
          <wp:inline distT="0" distB="0" distL="0" distR="0" wp14:anchorId="415E8BE1" wp14:editId="4A452129">
            <wp:extent cx="4874400" cy="3247200"/>
            <wp:effectExtent l="0" t="0" r="2540" b="4445"/>
            <wp:docPr id="11" name="圖片 11" descr="51020933_2894902937190407_4299427168565329920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1020933_2894902937190407_4299427168565329920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400" cy="32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3BE6A" w14:textId="77777777" w:rsidR="000840F5" w:rsidRDefault="000840F5"/>
    <w:p w14:paraId="5969DC8F" w14:textId="6C0AA408" w:rsidR="000840F5" w:rsidRPr="00C272FF" w:rsidRDefault="000E3DBF">
      <w:pPr>
        <w:rPr>
          <w:b/>
          <w:u w:val="single"/>
        </w:rPr>
      </w:pPr>
      <w:r w:rsidRPr="00C272FF">
        <w:rPr>
          <w:b/>
          <w:u w:val="single"/>
        </w:rPr>
        <w:t>學習與家的形象</w:t>
      </w:r>
    </w:p>
    <w:p w14:paraId="069269FD" w14:textId="05BE9078" w:rsidR="00970AA2" w:rsidRDefault="00970AA2">
      <w:r>
        <w:rPr>
          <w:rFonts w:hint="eastAsia"/>
        </w:rPr>
        <w:t xml:space="preserve">  </w:t>
      </w:r>
      <w:r>
        <w:rPr>
          <w:rFonts w:hint="eastAsia"/>
        </w:rPr>
        <w:t>在交換的日子裡，</w:t>
      </w:r>
      <w:r>
        <w:t>南大對我而言是一個學習與家的形象場域</w:t>
      </w:r>
      <w:r>
        <w:rPr>
          <w:rFonts w:hint="eastAsia"/>
        </w:rPr>
        <w:t>。因為</w:t>
      </w:r>
      <w:r>
        <w:t>學伴小組的安排，以及寢室分配的大數據分析，</w:t>
      </w:r>
      <w:r>
        <w:rPr>
          <w:rFonts w:hint="eastAsia"/>
        </w:rPr>
        <w:t>很幸運地用了一些些時間，就找到了</w:t>
      </w:r>
      <w:r>
        <w:t>真摯且合適的友誼</w:t>
      </w:r>
      <w:r w:rsidR="00835328">
        <w:rPr>
          <w:rFonts w:hint="eastAsia"/>
        </w:rPr>
        <w:t>，</w:t>
      </w:r>
      <w:r w:rsidR="00835328">
        <w:t>在南京最初相識的朋友們，成為我</w:t>
      </w:r>
      <w:r w:rsidR="00A06A5F">
        <w:rPr>
          <w:rFonts w:hint="eastAsia"/>
        </w:rPr>
        <w:t>如</w:t>
      </w:r>
      <w:r w:rsidR="00A06A5F">
        <w:t>家人一般</w:t>
      </w:r>
      <w:r w:rsidR="00835328">
        <w:rPr>
          <w:rFonts w:hint="eastAsia"/>
        </w:rPr>
        <w:t>的陪伴與</w:t>
      </w:r>
      <w:r w:rsidR="00E62360">
        <w:t>最強大的後盾</w:t>
      </w:r>
      <w:r w:rsidR="00E62360">
        <w:rPr>
          <w:rFonts w:hint="eastAsia"/>
        </w:rPr>
        <w:t>。</w:t>
      </w:r>
      <w:r w:rsidR="00AA6830">
        <w:t>我開始從熟悉南京邁向另一個階段，在南大努力學習，同時也</w:t>
      </w:r>
      <w:r w:rsidR="00024453">
        <w:t>前往各個省</w:t>
      </w:r>
      <w:r w:rsidR="00AA6830">
        <w:t>感受中華文化的</w:t>
      </w:r>
      <w:r w:rsidR="00A06A5F">
        <w:t>物博</w:t>
      </w:r>
      <w:r w:rsidR="00AA6830">
        <w:t>豐美。</w:t>
      </w:r>
    </w:p>
    <w:p w14:paraId="39F8C6F5" w14:textId="5EECA20B" w:rsidR="00970AA2" w:rsidRDefault="00A06A5F">
      <w:r>
        <w:t xml:space="preserve">  </w:t>
      </w:r>
      <w:r>
        <w:t>南大做為一個學習的場域，</w:t>
      </w:r>
      <w:r w:rsidR="00ED4970">
        <w:rPr>
          <w:rFonts w:hint="eastAsia"/>
        </w:rPr>
        <w:t>賦予</w:t>
      </w:r>
      <w:r w:rsidR="005B780E">
        <w:t>交換生自由選課</w:t>
      </w:r>
      <w:r w:rsidR="005B780E">
        <w:rPr>
          <w:rFonts w:hint="eastAsia"/>
        </w:rPr>
        <w:t>與平等使用各種教學軟硬體的</w:t>
      </w:r>
      <w:r w:rsidR="005B780E">
        <w:t>權利，師長傳授與自我學習</w:t>
      </w:r>
      <w:r w:rsidR="005B780E">
        <w:rPr>
          <w:rFonts w:hint="eastAsia"/>
        </w:rPr>
        <w:t>獲得的</w:t>
      </w:r>
      <w:r w:rsidR="005B780E">
        <w:t>知識可說是非常的多元</w:t>
      </w:r>
      <w:r w:rsidR="005B780E">
        <w:rPr>
          <w:rFonts w:hint="eastAsia"/>
        </w:rPr>
        <w:t>。交換的這些日子，</w:t>
      </w:r>
      <w:r>
        <w:t>在教師悉心設計的課堂過程中</w:t>
      </w:r>
      <w:r w:rsidR="005B780E">
        <w:t>獲得豐富的</w:t>
      </w:r>
      <w:r w:rsidR="005B780E">
        <w:rPr>
          <w:rFonts w:hint="eastAsia"/>
        </w:rPr>
        <w:t>學習內容</w:t>
      </w:r>
      <w:r>
        <w:t>，透過</w:t>
      </w:r>
      <w:r w:rsidR="005B780E">
        <w:t>課間交流、</w:t>
      </w:r>
      <w:r>
        <w:t>報告討論的時間認識</w:t>
      </w:r>
      <w:r w:rsidR="005B780E">
        <w:t>的</w:t>
      </w:r>
      <w:r w:rsidR="008A555D">
        <w:rPr>
          <w:rFonts w:hint="eastAsia"/>
        </w:rPr>
        <w:t>許多不同</w:t>
      </w:r>
      <w:r w:rsidR="005B780E">
        <w:t>領域</w:t>
      </w:r>
      <w:r w:rsidR="008A555D">
        <w:t>、各個省份</w:t>
      </w:r>
      <w:r w:rsidR="005B780E">
        <w:t>的同學，展開關係專業知識、生活文化等</w:t>
      </w:r>
      <w:r w:rsidR="005B780E">
        <w:rPr>
          <w:rFonts w:hint="eastAsia"/>
        </w:rPr>
        <w:t>對話，</w:t>
      </w:r>
      <w:r w:rsidR="009E26F9">
        <w:t>充分領會了南大校訓中：「嚼得菜根，做得大</w:t>
      </w:r>
      <w:r w:rsidR="009E26F9">
        <w:rPr>
          <w:rFonts w:hint="eastAsia"/>
        </w:rPr>
        <w:t>事</w:t>
      </w:r>
      <w:r w:rsidR="009E26F9">
        <w:t>；誠樸雄偉，勵學敦行」的精神</w:t>
      </w:r>
      <w:r w:rsidR="00ED4970">
        <w:t>，是融入同學們的思想、行為當中的。在南大遇見的同學們各個刻苦學習，不只在專業領域擁有獨到的見解，</w:t>
      </w:r>
      <w:r w:rsidR="008B0FD5">
        <w:t>在興趣領域中也能將興趣發展為己身的一項特長，同時在表達、溝通、領導系統整理</w:t>
      </w:r>
      <w:r w:rsidR="008B0FD5">
        <w:rPr>
          <w:rFonts w:hint="eastAsia"/>
        </w:rPr>
        <w:t>等</w:t>
      </w:r>
      <w:r w:rsidR="008B0FD5">
        <w:t>能力，也</w:t>
      </w:r>
      <w:r w:rsidR="008B0FD5">
        <w:rPr>
          <w:rFonts w:hint="eastAsia"/>
        </w:rPr>
        <w:t>具有一定的水平</w:t>
      </w:r>
      <w:r w:rsidR="008B0FD5">
        <w:t>。南大同學軟硬實力兼具，待人處事卻謙虛為懷</w:t>
      </w:r>
      <w:r w:rsidR="008A555D">
        <w:t>，對談相處之中</w:t>
      </w:r>
      <w:r w:rsidR="008A555D">
        <w:rPr>
          <w:rFonts w:hint="eastAsia"/>
        </w:rPr>
        <w:t>，</w:t>
      </w:r>
      <w:r w:rsidR="008A555D">
        <w:t>每每能有所多聞，能發覺自己的不足，也因此交到</w:t>
      </w:r>
      <w:r w:rsidR="008A555D">
        <w:rPr>
          <w:rFonts w:hint="eastAsia"/>
        </w:rPr>
        <w:t>許多</w:t>
      </w:r>
      <w:r w:rsidR="008A555D">
        <w:t>值得學習的好友。</w:t>
      </w:r>
      <w:r w:rsidR="00CD19C5">
        <w:t>此外，我也參加了</w:t>
      </w:r>
      <w:r w:rsidR="00290D87">
        <w:t>學校</w:t>
      </w:r>
      <w:r w:rsidR="00CD19C5">
        <w:t>社團組織的志願者活動，</w:t>
      </w:r>
      <w:r w:rsidR="00CD19C5">
        <w:rPr>
          <w:rFonts w:hint="eastAsia"/>
        </w:rPr>
        <w:t>前往康復單位、兒童發展中心、</w:t>
      </w:r>
      <w:r w:rsidR="00290D87">
        <w:t>社區長者照顧機</w:t>
      </w:r>
      <w:r w:rsidR="00290D87">
        <w:rPr>
          <w:rFonts w:hint="eastAsia"/>
        </w:rPr>
        <w:t>構三個地方</w:t>
      </w:r>
      <w:r w:rsidR="00290D87">
        <w:t>擔任志願者，過程中獲得許多助人工作的服務經驗，對於將來要從事社工的我是非常重要的專業成長能量。</w:t>
      </w:r>
      <w:r w:rsidR="00BD35D3">
        <w:rPr>
          <w:noProof/>
        </w:rPr>
        <w:drawing>
          <wp:inline distT="0" distB="0" distL="0" distR="0" wp14:anchorId="6376378A" wp14:editId="28A8D21C">
            <wp:extent cx="4874400" cy="3247200"/>
            <wp:effectExtent l="0" t="0" r="2540" b="4445"/>
            <wp:docPr id="8" name="圖片 8" descr="50295317_383950442368445_1326927680787972096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0295317_383950442368445_1326927680787972096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400" cy="32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579C0" w14:textId="280854CE" w:rsidR="008A555D" w:rsidRDefault="008A555D">
      <w:r>
        <w:rPr>
          <w:rFonts w:hint="eastAsia"/>
        </w:rPr>
        <w:t xml:space="preserve">  </w:t>
      </w:r>
      <w:r>
        <w:rPr>
          <w:rFonts w:hint="eastAsia"/>
        </w:rPr>
        <w:t>南大之於我，</w:t>
      </w:r>
      <w:r>
        <w:t>還是一個家的形象</w:t>
      </w:r>
      <w:r>
        <w:rPr>
          <w:rFonts w:hint="eastAsia"/>
        </w:rPr>
        <w:t>。在交換的日子裡，</w:t>
      </w:r>
      <w:r>
        <w:t>除了南京城，</w:t>
      </w:r>
      <w:r w:rsidR="00024453">
        <w:rPr>
          <w:rFonts w:hint="eastAsia"/>
        </w:rPr>
        <w:t>我與朋友或獨自走踏</w:t>
      </w:r>
      <w:r>
        <w:rPr>
          <w:rFonts w:hint="eastAsia"/>
        </w:rPr>
        <w:t>許多地方</w:t>
      </w:r>
      <w:r w:rsidR="00024453">
        <w:t>，每次的出</w:t>
      </w:r>
      <w:r w:rsidR="00024453">
        <w:rPr>
          <w:rFonts w:hint="eastAsia"/>
        </w:rPr>
        <w:t>走</w:t>
      </w:r>
      <w:r w:rsidR="00024453">
        <w:t>回到南</w:t>
      </w:r>
      <w:r w:rsidR="00024453">
        <w:rPr>
          <w:rFonts w:hint="eastAsia"/>
        </w:rPr>
        <w:t>大</w:t>
      </w:r>
      <w:r w:rsidR="00024453">
        <w:t>就像回到家</w:t>
      </w:r>
      <w:r>
        <w:rPr>
          <w:rFonts w:hint="eastAsia"/>
        </w:rPr>
        <w:t>。湖南、</w:t>
      </w:r>
      <w:r w:rsidR="00C82376">
        <w:t>上海、揚州、杭州、洛陽、蘇州、哈爾濱、瀋陽、天津、青島、曲阜、重慶、西安</w:t>
      </w:r>
      <w:r w:rsidR="00024453">
        <w:t>，十三</w:t>
      </w:r>
      <w:r w:rsidR="002D4BD5">
        <w:rPr>
          <w:rFonts w:hint="eastAsia"/>
        </w:rPr>
        <w:t>個</w:t>
      </w:r>
      <w:r w:rsidR="00024453">
        <w:t>旅程，走過各個城市，體會到遼闊的土地地貌與各地人文風</w:t>
      </w:r>
      <w:r w:rsidR="00024453">
        <w:rPr>
          <w:rFonts w:hint="eastAsia"/>
        </w:rPr>
        <w:t>情</w:t>
      </w:r>
      <w:r w:rsidR="00024453">
        <w:t>，中華文化的廣博，在江南私家園林、碑文書畫，各省博物館</w:t>
      </w:r>
      <w:r w:rsidR="00024453">
        <w:rPr>
          <w:rFonts w:hint="eastAsia"/>
        </w:rPr>
        <w:t>展品</w:t>
      </w:r>
      <w:r w:rsidR="00024453">
        <w:t>……</w:t>
      </w:r>
      <w:r w:rsidR="00024453">
        <w:rPr>
          <w:rFonts w:hint="eastAsia"/>
        </w:rPr>
        <w:t>中體現</w:t>
      </w:r>
      <w:r w:rsidR="00024453">
        <w:t>，更有大山大河</w:t>
      </w:r>
      <w:r w:rsidR="005A1B92">
        <w:t>，以自然宏偉的</w:t>
      </w:r>
      <w:r w:rsidR="005A1B92">
        <w:rPr>
          <w:rFonts w:hint="eastAsia"/>
        </w:rPr>
        <w:t>意象</w:t>
      </w:r>
      <w:r w:rsidR="00024453">
        <w:t>，引領著我在萬里旅途中，</w:t>
      </w:r>
      <w:r w:rsidR="00024453">
        <w:rPr>
          <w:rFonts w:hint="eastAsia"/>
        </w:rPr>
        <w:t>見</w:t>
      </w:r>
      <w:r w:rsidR="00024453">
        <w:t>天地，見己心。</w:t>
      </w:r>
    </w:p>
    <w:p w14:paraId="3F4C7EEF" w14:textId="7D1310D3" w:rsidR="00A06A5F" w:rsidRDefault="00BD35D3">
      <w:r>
        <w:rPr>
          <w:rFonts w:hint="eastAsia"/>
          <w:noProof/>
        </w:rPr>
        <w:drawing>
          <wp:inline distT="0" distB="0" distL="0" distR="0" wp14:anchorId="60D0F13B" wp14:editId="2BD5E3AF">
            <wp:extent cx="4874400" cy="3247200"/>
            <wp:effectExtent l="0" t="0" r="2540" b="4445"/>
            <wp:docPr id="2" name="圖片 2" descr="51321693_402972130246855_4179218047631884288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1321693_402972130246855_4179218047631884288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400" cy="32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CDDEC" w14:textId="77777777" w:rsidR="000840F5" w:rsidRDefault="000840F5"/>
    <w:p w14:paraId="74AE7BE6" w14:textId="77777777" w:rsidR="000E3DBF" w:rsidRPr="00C272FF" w:rsidRDefault="000E3DBF">
      <w:pPr>
        <w:rPr>
          <w:b/>
          <w:u w:val="single"/>
        </w:rPr>
      </w:pPr>
      <w:r w:rsidRPr="00C272FF">
        <w:rPr>
          <w:b/>
          <w:u w:val="single"/>
        </w:rPr>
        <w:t>成長</w:t>
      </w:r>
      <w:r w:rsidRPr="00C272FF">
        <w:rPr>
          <w:rFonts w:hint="eastAsia"/>
          <w:b/>
          <w:u w:val="single"/>
        </w:rPr>
        <w:t>、</w:t>
      </w:r>
      <w:r w:rsidRPr="00C272FF">
        <w:rPr>
          <w:b/>
          <w:u w:val="single"/>
        </w:rPr>
        <w:t>別離與感謝</w:t>
      </w:r>
    </w:p>
    <w:p w14:paraId="64D42807" w14:textId="56B52838" w:rsidR="000E3DBF" w:rsidRDefault="00386F7C">
      <w:r>
        <w:rPr>
          <w:rFonts w:hint="eastAsia"/>
        </w:rPr>
        <w:t xml:space="preserve">  </w:t>
      </w:r>
      <w:r>
        <w:t>時光如梭，</w:t>
      </w:r>
      <w:r w:rsidR="00237F3D">
        <w:t>交換的日子來到了後半尾聲。</w:t>
      </w:r>
      <w:r w:rsidR="002D4BD5">
        <w:t>在南大交換的五個月</w:t>
      </w:r>
      <w:r w:rsidR="002D4BD5">
        <w:rPr>
          <w:rFonts w:hint="eastAsia"/>
        </w:rPr>
        <w:t>裡，每天都過得相當認真，我</w:t>
      </w:r>
      <w:r w:rsidR="002D4BD5">
        <w:t>在陌生中建立熟悉，在熟悉中建構成長</w:t>
      </w:r>
      <w:r w:rsidR="002D4BD5">
        <w:rPr>
          <w:rFonts w:hint="eastAsia"/>
        </w:rPr>
        <w:t>。</w:t>
      </w:r>
      <w:r w:rsidR="002D4BD5">
        <w:t>南大使我吸取跨領域的知識，對話理想與能力兼具的能人，更作為一個依靠的避風港，安心出遊與歸來。我想在南大獲得的感觸了太多太多，化為的經驗與養份，都將成為最好的收穫，帶著我繼續</w:t>
      </w:r>
      <w:r w:rsidR="00FE4B53">
        <w:t>努力</w:t>
      </w:r>
      <w:r w:rsidR="00917096">
        <w:t>往助人工作</w:t>
      </w:r>
      <w:r w:rsidR="00917096">
        <w:rPr>
          <w:rFonts w:hint="eastAsia"/>
        </w:rPr>
        <w:t>者</w:t>
      </w:r>
      <w:r w:rsidR="00FE4B53">
        <w:t>的專業</w:t>
      </w:r>
      <w:r w:rsidR="002D4BD5">
        <w:t>前進。</w:t>
      </w:r>
      <w:r w:rsidR="00917096">
        <w:t>而</w:t>
      </w:r>
      <w:r w:rsidR="002D4BD5">
        <w:t>這段時間裡認識</w:t>
      </w:r>
      <w:r w:rsidR="00917096">
        <w:t>同學、朋友、旅伴在我的生命故事裡扮演了重要的角色，也許再見之時不</w:t>
      </w:r>
      <w:r w:rsidR="00917096">
        <w:rPr>
          <w:rFonts w:hint="eastAsia"/>
        </w:rPr>
        <w:t>知</w:t>
      </w:r>
      <w:r w:rsidR="00917096">
        <w:t>時，但期待在未來</w:t>
      </w:r>
      <w:r w:rsidR="00917096">
        <w:rPr>
          <w:rFonts w:hint="eastAsia"/>
        </w:rPr>
        <w:t>以</w:t>
      </w:r>
      <w:r w:rsidR="00917096">
        <w:t>各自更美好的樣子再次相遇。</w:t>
      </w:r>
    </w:p>
    <w:p w14:paraId="53049868" w14:textId="43071A4B" w:rsidR="00917096" w:rsidRDefault="00917096">
      <w:r>
        <w:rPr>
          <w:rFonts w:hint="eastAsia"/>
        </w:rPr>
        <w:t xml:space="preserve">  </w:t>
      </w:r>
      <w:r>
        <w:t>心得</w:t>
      </w:r>
      <w:r w:rsidR="00C970F9">
        <w:t>最後，</w:t>
      </w:r>
      <w:r>
        <w:t>感謝</w:t>
      </w:r>
      <w:r w:rsidR="00FE4B53">
        <w:t>安排一切事務的</w:t>
      </w:r>
      <w:r>
        <w:t>台港澳交流協會廖老</w:t>
      </w:r>
      <w:r w:rsidR="00FE4B53">
        <w:t>師與工作人員</w:t>
      </w:r>
      <w:r w:rsidR="00FE4B53">
        <w:rPr>
          <w:rFonts w:hint="eastAsia"/>
        </w:rPr>
        <w:t>，</w:t>
      </w:r>
      <w:r w:rsidR="00FE4B53">
        <w:t>帶給我豐富知識課堂的張老師、韓老師、朱老師、劉老師、楊老師，</w:t>
      </w:r>
      <w:r w:rsidR="00290D87">
        <w:t>學校的宿舍、食堂等地方的叔叔阿姨，</w:t>
      </w:r>
      <w:r w:rsidR="00FE4B53">
        <w:t>生活協助與精神快樂來源</w:t>
      </w:r>
      <w:r>
        <w:t>學伴</w:t>
      </w:r>
      <w:r>
        <w:rPr>
          <w:rFonts w:hint="eastAsia"/>
        </w:rPr>
        <w:t>團的各位、</w:t>
      </w:r>
      <w:r>
        <w:t>寢室的室友</w:t>
      </w:r>
      <w:r w:rsidR="00FE4B53">
        <w:rPr>
          <w:rFonts w:hint="eastAsia"/>
        </w:rPr>
        <w:t>、小組組員，</w:t>
      </w:r>
      <w:r w:rsidR="00FE4B53">
        <w:t>課堂、圖書館</w:t>
      </w:r>
      <w:r w:rsidR="00C970F9">
        <w:t>的學習夥伴</w:t>
      </w:r>
      <w:r w:rsidR="00C970F9">
        <w:rPr>
          <w:rFonts w:hint="eastAsia"/>
        </w:rPr>
        <w:t>，</w:t>
      </w:r>
      <w:r w:rsidR="00FE4B53">
        <w:t>每次的演講</w:t>
      </w:r>
      <w:r w:rsidR="00C970F9">
        <w:rPr>
          <w:rFonts w:hint="eastAsia"/>
        </w:rPr>
        <w:t>、</w:t>
      </w:r>
      <w:r w:rsidR="00FE4B53">
        <w:t>旅程遇見的來自四面八方的好友，迎新晚會一起舉辦的台港澳</w:t>
      </w:r>
      <w:r w:rsidR="00FE4B53">
        <w:rPr>
          <w:rFonts w:hint="eastAsia"/>
        </w:rPr>
        <w:t>夥伴</w:t>
      </w:r>
      <w:r w:rsidR="00D737DC">
        <w:t>，以及大力支持的台灣家人</w:t>
      </w:r>
      <w:r w:rsidR="00D737DC">
        <w:rPr>
          <w:rFonts w:hint="eastAsia"/>
        </w:rPr>
        <w:t>、</w:t>
      </w:r>
      <w:r w:rsidR="00C970F9">
        <w:t>朋友</w:t>
      </w:r>
      <w:r w:rsidR="00D737DC">
        <w:t>同學</w:t>
      </w:r>
      <w:r w:rsidR="00A1266C">
        <w:t>與東華國際處工作人員們</w:t>
      </w:r>
      <w:r w:rsidR="00C970F9">
        <w:rPr>
          <w:rFonts w:hint="eastAsia"/>
        </w:rPr>
        <w:t>。</w:t>
      </w:r>
      <w:r w:rsidR="00C970F9">
        <w:t>幸運的我因為有大家，才能擁有在南京城</w:t>
      </w:r>
      <w:r w:rsidR="00C970F9">
        <w:rPr>
          <w:rFonts w:hint="eastAsia"/>
        </w:rPr>
        <w:t>這段令人</w:t>
      </w:r>
      <w:r w:rsidR="00C970F9">
        <w:t>成長與值得細細回憶每個片刻的故事</w:t>
      </w:r>
      <w:r w:rsidR="00C970F9">
        <w:rPr>
          <w:rFonts w:hint="eastAsia"/>
        </w:rPr>
        <w:t>。願每個在故事裡的人</w:t>
      </w:r>
      <w:r w:rsidR="00C970F9">
        <w:t>平安到達理想，願我不愧對自己，踏踏實實向前行。</w:t>
      </w:r>
    </w:p>
    <w:p w14:paraId="3A108FF3" w14:textId="621D25C3" w:rsidR="000E3DBF" w:rsidRDefault="00BD35D3">
      <w:r w:rsidRPr="00BD35D3">
        <w:rPr>
          <w:rFonts w:hint="eastAsia"/>
          <w:noProof/>
        </w:rPr>
        <w:drawing>
          <wp:inline distT="0" distB="0" distL="0" distR="0" wp14:anchorId="3A0C3A7A" wp14:editId="70A13226">
            <wp:extent cx="4874400" cy="3247200"/>
            <wp:effectExtent l="0" t="0" r="2540" b="4445"/>
            <wp:docPr id="5" name="圖片 5" descr="50739437_608692989570025_6216395437843152896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0739437_608692989570025_6216395437843152896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400" cy="32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549CD0A" wp14:editId="257063BB">
            <wp:extent cx="4874400" cy="3247200"/>
            <wp:effectExtent l="0" t="0" r="2540" b="4445"/>
            <wp:docPr id="7" name="圖片 7" descr="50938136_339169490142389_7590636336629940224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0938136_339169490142389_7590636336629940224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400" cy="32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6D5DC3E" wp14:editId="438B7DE7">
            <wp:extent cx="4874400" cy="3247200"/>
            <wp:effectExtent l="0" t="0" r="2540" b="4445"/>
            <wp:docPr id="6" name="圖片 6" descr="50995112_599265577184872_9048117743177433088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0995112_599265577184872_9048117743177433088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400" cy="32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3DBF" w:rsidSect="00DD7311">
      <w:pgSz w:w="11900" w:h="16840"/>
      <w:pgMar w:top="1440" w:right="1800" w:bottom="1440" w:left="180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新細明體">
    <w:charset w:val="88"/>
    <w:family w:val="auto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1"/>
  <w:bordersDoNotSurroundHeader/>
  <w:bordersDoNotSurroundFooter/>
  <w:defaultTabStop w:val="48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DBF"/>
    <w:rsid w:val="00024453"/>
    <w:rsid w:val="000840F5"/>
    <w:rsid w:val="000E3DBF"/>
    <w:rsid w:val="00237F3D"/>
    <w:rsid w:val="00290D87"/>
    <w:rsid w:val="002D4BD5"/>
    <w:rsid w:val="003644AB"/>
    <w:rsid w:val="00386F7C"/>
    <w:rsid w:val="00490390"/>
    <w:rsid w:val="00514994"/>
    <w:rsid w:val="0057497B"/>
    <w:rsid w:val="005909E3"/>
    <w:rsid w:val="005A1B92"/>
    <w:rsid w:val="005B780E"/>
    <w:rsid w:val="007C49D9"/>
    <w:rsid w:val="00835328"/>
    <w:rsid w:val="008A555D"/>
    <w:rsid w:val="008B0FD5"/>
    <w:rsid w:val="00917096"/>
    <w:rsid w:val="00930E2B"/>
    <w:rsid w:val="00970AA2"/>
    <w:rsid w:val="009E26F9"/>
    <w:rsid w:val="00A06A5F"/>
    <w:rsid w:val="00A1266C"/>
    <w:rsid w:val="00AA6830"/>
    <w:rsid w:val="00B073B0"/>
    <w:rsid w:val="00BD35D3"/>
    <w:rsid w:val="00C272FF"/>
    <w:rsid w:val="00C82376"/>
    <w:rsid w:val="00C970F9"/>
    <w:rsid w:val="00CD19C5"/>
    <w:rsid w:val="00D737DC"/>
    <w:rsid w:val="00D97EEE"/>
    <w:rsid w:val="00DD7311"/>
    <w:rsid w:val="00DE420A"/>
    <w:rsid w:val="00E62360"/>
    <w:rsid w:val="00ED4970"/>
    <w:rsid w:val="00F651F2"/>
    <w:rsid w:val="00FE4B53"/>
    <w:rsid w:val="00FF16E8"/>
    <w:rsid w:val="00FF1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F8C4C0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540</TotalTime>
  <Pages>6</Pages>
  <Words>382</Words>
  <Characters>2184</Characters>
  <Application>Microsoft Macintosh Word</Application>
  <DocSecurity>0</DocSecurity>
  <Lines>18</Lines>
  <Paragraphs>5</Paragraphs>
  <ScaleCrop>false</ScaleCrop>
  <HeadingPairs>
    <vt:vector size="2" baseType="variant">
      <vt:variant>
        <vt:lpstr>標題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使用者</dc:creator>
  <cp:keywords/>
  <dc:description/>
  <cp:lastModifiedBy>Microsoft Office 使用者</cp:lastModifiedBy>
  <cp:revision>30</cp:revision>
  <dcterms:created xsi:type="dcterms:W3CDTF">2019-01-27T02:34:00Z</dcterms:created>
  <dcterms:modified xsi:type="dcterms:W3CDTF">2019-01-28T17:28:00Z</dcterms:modified>
</cp:coreProperties>
</file>